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A589" w14:textId="77777777" w:rsidR="0064269B" w:rsidRDefault="00D15714">
      <w:r>
        <w:t xml:space="preserve"> </w:t>
      </w:r>
      <w:r w:rsidRPr="00D15714">
        <w:rPr>
          <w:b/>
          <w:sz w:val="28"/>
          <w:szCs w:val="28"/>
        </w:rPr>
        <w:t xml:space="preserve">Sophomore </w:t>
      </w:r>
      <w:r w:rsidR="0064269B" w:rsidRPr="00D15714">
        <w:rPr>
          <w:b/>
          <w:sz w:val="28"/>
          <w:szCs w:val="28"/>
        </w:rPr>
        <w:t>Biology Syllabus</w:t>
      </w:r>
      <w:r w:rsidR="0064269B">
        <w:t>:</w:t>
      </w:r>
    </w:p>
    <w:p w14:paraId="4F8C4F50" w14:textId="77777777" w:rsidR="0064269B" w:rsidRDefault="0064269B"/>
    <w:p w14:paraId="54CB9909" w14:textId="77777777" w:rsidR="003B15DD" w:rsidRPr="003B15DD" w:rsidRDefault="003B15DD" w:rsidP="003B15DD">
      <w:pPr>
        <w:rPr>
          <w:b/>
        </w:rPr>
      </w:pPr>
      <w:r w:rsidRPr="003B15DD">
        <w:rPr>
          <w:b/>
        </w:rPr>
        <w:t xml:space="preserve">Course Description: </w:t>
      </w:r>
    </w:p>
    <w:p w14:paraId="21BADA78" w14:textId="4B539D91" w:rsidR="0064269B" w:rsidRDefault="00DA554A" w:rsidP="003B15DD">
      <w:r>
        <w:t xml:space="preserve">Biology is the study of living things. </w:t>
      </w:r>
      <w:r w:rsidR="00E0766E">
        <w:t xml:space="preserve"> Though</w:t>
      </w:r>
      <w:bookmarkStart w:id="0" w:name="_GoBack"/>
      <w:bookmarkEnd w:id="0"/>
      <w:r w:rsidR="003B15DD">
        <w:t>out the school year we will be developing our laboratory skills, critical thinking, scientific process skills and the fundamental principles of Biology.  Students will learn about cell structure and function, gen</w:t>
      </w:r>
      <w:r w:rsidR="00B61DCF">
        <w:t>etics and heredity, evolution, e</w:t>
      </w:r>
      <w:r w:rsidR="003B15DD">
        <w:t xml:space="preserve">cology and the human body. </w:t>
      </w:r>
    </w:p>
    <w:p w14:paraId="185BEC29" w14:textId="77777777" w:rsidR="003B15DD" w:rsidRDefault="003B15DD" w:rsidP="003B15DD"/>
    <w:p w14:paraId="197FAE13" w14:textId="77777777" w:rsidR="003B15DD" w:rsidRDefault="003B15DD" w:rsidP="003B15DD">
      <w:pPr>
        <w:rPr>
          <w:b/>
        </w:rPr>
      </w:pPr>
      <w:r w:rsidRPr="003B15DD">
        <w:rPr>
          <w:b/>
        </w:rPr>
        <w:t>Course Objectives</w:t>
      </w:r>
      <w:r>
        <w:rPr>
          <w:b/>
        </w:rPr>
        <w:t>/ Goals</w:t>
      </w:r>
      <w:r w:rsidRPr="003B15DD">
        <w:rPr>
          <w:b/>
        </w:rPr>
        <w:t>:</w:t>
      </w:r>
    </w:p>
    <w:p w14:paraId="5245C5D3" w14:textId="77777777" w:rsidR="003B15DD" w:rsidRPr="0037609E" w:rsidRDefault="007427EB" w:rsidP="003B15DD">
      <w:pPr>
        <w:pStyle w:val="ListParagraph"/>
        <w:numPr>
          <w:ilvl w:val="0"/>
          <w:numId w:val="1"/>
        </w:numPr>
        <w:rPr>
          <w:b/>
        </w:rPr>
      </w:pPr>
      <w:r>
        <w:t>Students will be able to use the scientific method to perform and design an experiment</w:t>
      </w:r>
      <w:r w:rsidR="0037609E">
        <w:t xml:space="preserve"> and do scientific inquiry.</w:t>
      </w:r>
    </w:p>
    <w:p w14:paraId="59C30EF6" w14:textId="77777777" w:rsidR="0037609E" w:rsidRPr="0037609E" w:rsidRDefault="0037609E" w:rsidP="003B15DD">
      <w:pPr>
        <w:pStyle w:val="ListParagraph"/>
        <w:numPr>
          <w:ilvl w:val="0"/>
          <w:numId w:val="1"/>
        </w:numPr>
        <w:rPr>
          <w:b/>
        </w:rPr>
      </w:pPr>
      <w:r>
        <w:t xml:space="preserve">Improve their critical thinking skills. </w:t>
      </w:r>
    </w:p>
    <w:p w14:paraId="4B0F38D2" w14:textId="1A3BC4A0" w:rsidR="0057426B" w:rsidRPr="00E86B9D" w:rsidRDefault="0037609E" w:rsidP="00E86B9D">
      <w:pPr>
        <w:pStyle w:val="ListParagraph"/>
        <w:numPr>
          <w:ilvl w:val="0"/>
          <w:numId w:val="1"/>
        </w:numPr>
        <w:rPr>
          <w:b/>
        </w:rPr>
      </w:pPr>
      <w:r>
        <w:t>Understand the basic principles of biology and how it relates</w:t>
      </w:r>
      <w:r w:rsidR="0067004A">
        <w:t xml:space="preserve"> to</w:t>
      </w:r>
      <w:r w:rsidR="0057426B">
        <w:t xml:space="preserve"> the students</w:t>
      </w:r>
      <w:r>
        <w:t xml:space="preserve"> and the world around them. </w:t>
      </w:r>
    </w:p>
    <w:p w14:paraId="2203B9DD" w14:textId="77777777" w:rsidR="003B15DD" w:rsidRDefault="003B15DD" w:rsidP="003B15DD">
      <w:pPr>
        <w:rPr>
          <w:b/>
        </w:rPr>
      </w:pPr>
    </w:p>
    <w:p w14:paraId="03FE2A81" w14:textId="77777777" w:rsidR="003B15DD" w:rsidRPr="003B15DD" w:rsidRDefault="003B15DD" w:rsidP="003B15DD">
      <w:pPr>
        <w:rPr>
          <w:b/>
        </w:rPr>
      </w:pPr>
      <w:r>
        <w:rPr>
          <w:b/>
        </w:rPr>
        <w:t xml:space="preserve">Course Outline: </w:t>
      </w:r>
    </w:p>
    <w:p w14:paraId="48B15AD3" w14:textId="77777777" w:rsidR="00D15714" w:rsidRDefault="0064269B">
      <w:r w:rsidRPr="00D15714">
        <w:rPr>
          <w:b/>
        </w:rPr>
        <w:t>I.</w:t>
      </w:r>
      <w:r>
        <w:t xml:space="preserve">  </w:t>
      </w:r>
      <w:r w:rsidRPr="00D15714">
        <w:rPr>
          <w:b/>
        </w:rPr>
        <w:t>Scientific Method</w:t>
      </w:r>
      <w:r>
        <w:t xml:space="preserve">- </w:t>
      </w:r>
    </w:p>
    <w:p w14:paraId="56F620D3" w14:textId="77777777" w:rsidR="00D15714" w:rsidRDefault="00D15714" w:rsidP="00D15714">
      <w:pPr>
        <w:ind w:firstLine="720"/>
      </w:pPr>
      <w:r>
        <w:rPr>
          <w:b/>
        </w:rPr>
        <w:t>a</w:t>
      </w:r>
      <w:r w:rsidRPr="00D15714">
        <w:t>.</w:t>
      </w:r>
      <w:r>
        <w:t xml:space="preserve"> Review the scientific method and create experiments</w:t>
      </w:r>
      <w:r w:rsidR="0064269B">
        <w:t xml:space="preserve"> </w:t>
      </w:r>
    </w:p>
    <w:p w14:paraId="3B562621" w14:textId="77777777" w:rsidR="0064269B" w:rsidRDefault="00D15714" w:rsidP="00D15714">
      <w:pPr>
        <w:ind w:firstLine="720"/>
      </w:pPr>
      <w:r>
        <w:t>b. Di</w:t>
      </w:r>
      <w:r w:rsidR="0064269B">
        <w:t xml:space="preserve">scussing what qualities make a good experiment to evaluate experiments. </w:t>
      </w:r>
    </w:p>
    <w:p w14:paraId="730193E8" w14:textId="77777777" w:rsidR="00D15714" w:rsidRDefault="00D15714" w:rsidP="00D15714">
      <w:r>
        <w:tab/>
        <w:t>c. How to write a proper lab report.</w:t>
      </w:r>
    </w:p>
    <w:p w14:paraId="1E9415E8" w14:textId="77777777" w:rsidR="0064269B" w:rsidRPr="00D15714" w:rsidRDefault="00D15714">
      <w:pPr>
        <w:rPr>
          <w:b/>
        </w:rPr>
      </w:pPr>
      <w:r>
        <w:rPr>
          <w:b/>
        </w:rPr>
        <w:t>II</w:t>
      </w:r>
      <w:r w:rsidR="0064269B" w:rsidRPr="00D15714">
        <w:rPr>
          <w:b/>
        </w:rPr>
        <w:t>.</w:t>
      </w:r>
      <w:r>
        <w:rPr>
          <w:b/>
        </w:rPr>
        <w:t xml:space="preserve"> Living or Non-living?</w:t>
      </w:r>
    </w:p>
    <w:p w14:paraId="32192B0A" w14:textId="77777777" w:rsidR="0064269B" w:rsidRPr="00D15714" w:rsidRDefault="00D15714">
      <w:pPr>
        <w:rPr>
          <w:b/>
        </w:rPr>
      </w:pPr>
      <w:r>
        <w:rPr>
          <w:b/>
        </w:rPr>
        <w:t>III</w:t>
      </w:r>
      <w:r w:rsidR="0064269B" w:rsidRPr="00D15714">
        <w:rPr>
          <w:b/>
        </w:rPr>
        <w:t>. Cells</w:t>
      </w:r>
    </w:p>
    <w:p w14:paraId="0A94FC99" w14:textId="77777777" w:rsidR="0064269B" w:rsidRDefault="0064269B">
      <w:r>
        <w:tab/>
        <w:t>a. Building blocks of life</w:t>
      </w:r>
    </w:p>
    <w:p w14:paraId="10AB2485" w14:textId="77777777" w:rsidR="0064269B" w:rsidRDefault="00D15714">
      <w:r>
        <w:tab/>
        <w:t>b. F</w:t>
      </w:r>
      <w:r w:rsidR="0064269B">
        <w:t>orm vs. function</w:t>
      </w:r>
    </w:p>
    <w:p w14:paraId="10A4B8DE" w14:textId="77777777" w:rsidR="0064269B" w:rsidRDefault="00D15714">
      <w:r>
        <w:tab/>
        <w:t xml:space="preserve">c. Different types of cells, what makes them different?  </w:t>
      </w:r>
    </w:p>
    <w:p w14:paraId="1A54D91E" w14:textId="77777777" w:rsidR="00D15714" w:rsidRDefault="00D15714">
      <w:r>
        <w:tab/>
        <w:t xml:space="preserve">d. Cell respiration </w:t>
      </w:r>
      <w:proofErr w:type="spellStart"/>
      <w:r>
        <w:t>vs</w:t>
      </w:r>
      <w:proofErr w:type="spellEnd"/>
      <w:r>
        <w:t xml:space="preserve"> Photosynthesis</w:t>
      </w:r>
    </w:p>
    <w:p w14:paraId="441A1DC7" w14:textId="77777777" w:rsidR="0064269B" w:rsidRDefault="0064269B">
      <w:r>
        <w:tab/>
        <w:t>d. Cell reproduction- Mitosis and meiosis</w:t>
      </w:r>
    </w:p>
    <w:p w14:paraId="38F538E1" w14:textId="77777777" w:rsidR="0064269B" w:rsidRPr="00D15714" w:rsidRDefault="00D15714">
      <w:pPr>
        <w:rPr>
          <w:b/>
        </w:rPr>
      </w:pPr>
      <w:r>
        <w:rPr>
          <w:b/>
        </w:rPr>
        <w:t>I</w:t>
      </w:r>
      <w:r w:rsidR="0064269B" w:rsidRPr="00D15714">
        <w:rPr>
          <w:b/>
        </w:rPr>
        <w:t>V. Genetics</w:t>
      </w:r>
    </w:p>
    <w:p w14:paraId="3293E48F" w14:textId="77777777" w:rsidR="0064269B" w:rsidRDefault="0064269B">
      <w:r>
        <w:tab/>
        <w:t>a. Reproduction- Meiosis and Mitosis; what happens when things go wrong?</w:t>
      </w:r>
    </w:p>
    <w:p w14:paraId="6EB40D1A" w14:textId="77777777" w:rsidR="0064269B" w:rsidRDefault="0064269B">
      <w:r>
        <w:tab/>
        <w:t xml:space="preserve">b. Inheritance and </w:t>
      </w:r>
      <w:proofErr w:type="spellStart"/>
      <w:r>
        <w:t>punnett</w:t>
      </w:r>
      <w:proofErr w:type="spellEnd"/>
      <w:r>
        <w:t xml:space="preserve"> squares</w:t>
      </w:r>
    </w:p>
    <w:p w14:paraId="0C677F68" w14:textId="77777777" w:rsidR="0064269B" w:rsidRDefault="0064269B">
      <w:r>
        <w:tab/>
        <w:t>c. Important scientists and their contributions</w:t>
      </w:r>
    </w:p>
    <w:p w14:paraId="798F6E0D" w14:textId="77777777" w:rsidR="0064269B" w:rsidRPr="00D15714" w:rsidRDefault="00D15714" w:rsidP="0064269B">
      <w:pPr>
        <w:rPr>
          <w:b/>
        </w:rPr>
      </w:pPr>
      <w:r>
        <w:rPr>
          <w:b/>
        </w:rPr>
        <w:t>V</w:t>
      </w:r>
      <w:r w:rsidR="0064269B" w:rsidRPr="00D15714">
        <w:rPr>
          <w:b/>
        </w:rPr>
        <w:t>. Human Body</w:t>
      </w:r>
    </w:p>
    <w:p w14:paraId="0E7DEE8C" w14:textId="77777777" w:rsidR="0064269B" w:rsidRDefault="0064269B">
      <w:r>
        <w:tab/>
        <w:t xml:space="preserve">a. Form </w:t>
      </w:r>
      <w:proofErr w:type="spellStart"/>
      <w:r>
        <w:t>vs</w:t>
      </w:r>
      <w:proofErr w:type="spellEnd"/>
      <w:r>
        <w:t xml:space="preserve"> Function</w:t>
      </w:r>
      <w:r w:rsidR="00D15714">
        <w:t xml:space="preserve"> (body systems and what they do)</w:t>
      </w:r>
    </w:p>
    <w:p w14:paraId="10353439" w14:textId="77777777" w:rsidR="0064269B" w:rsidRPr="00D15714" w:rsidRDefault="00D15714">
      <w:pPr>
        <w:rPr>
          <w:b/>
        </w:rPr>
      </w:pPr>
      <w:r>
        <w:rPr>
          <w:b/>
        </w:rPr>
        <w:t>VI</w:t>
      </w:r>
      <w:r w:rsidR="0064269B" w:rsidRPr="00D15714">
        <w:rPr>
          <w:b/>
        </w:rPr>
        <w:t>. Evolution</w:t>
      </w:r>
    </w:p>
    <w:p w14:paraId="64212D7F" w14:textId="77777777" w:rsidR="0064269B" w:rsidRDefault="0064269B">
      <w:r>
        <w:tab/>
        <w:t>a. What is Evolution and how does it work?</w:t>
      </w:r>
    </w:p>
    <w:p w14:paraId="67DB4337" w14:textId="77777777" w:rsidR="0064269B" w:rsidRDefault="0064269B">
      <w:r>
        <w:tab/>
        <w:t>b. Evidence to support Evolution</w:t>
      </w:r>
    </w:p>
    <w:p w14:paraId="61AE8C44" w14:textId="77777777" w:rsidR="0064269B" w:rsidRDefault="0064269B">
      <w:r>
        <w:tab/>
        <w:t>c. Scientists and their contributions.</w:t>
      </w:r>
    </w:p>
    <w:p w14:paraId="0047ED24" w14:textId="77777777" w:rsidR="0064269B" w:rsidRPr="00D15714" w:rsidRDefault="00D15714">
      <w:pPr>
        <w:rPr>
          <w:b/>
        </w:rPr>
      </w:pPr>
      <w:r>
        <w:rPr>
          <w:b/>
        </w:rPr>
        <w:t>VII</w:t>
      </w:r>
      <w:r w:rsidR="0064269B" w:rsidRPr="00D15714">
        <w:rPr>
          <w:b/>
        </w:rPr>
        <w:t>. Ecology</w:t>
      </w:r>
    </w:p>
    <w:p w14:paraId="626128C9" w14:textId="77777777" w:rsidR="0064269B" w:rsidRDefault="0064269B">
      <w:r>
        <w:tab/>
        <w:t>a. What makes up an Ecosystem?</w:t>
      </w:r>
    </w:p>
    <w:p w14:paraId="44669564" w14:textId="77777777" w:rsidR="0064269B" w:rsidRDefault="0064269B">
      <w:r>
        <w:tab/>
        <w:t>b. Enviro</w:t>
      </w:r>
      <w:r w:rsidR="00D15714">
        <w:t>n</w:t>
      </w:r>
      <w:r>
        <w:t>mental concerns</w:t>
      </w:r>
      <w:r w:rsidR="00D15714">
        <w:t xml:space="preserve">, what can we do about it? </w:t>
      </w:r>
    </w:p>
    <w:p w14:paraId="2E7DF48C" w14:textId="77777777" w:rsidR="00D15714" w:rsidRDefault="00D15714">
      <w:r>
        <w:tab/>
      </w:r>
    </w:p>
    <w:p w14:paraId="311B62D2" w14:textId="77777777" w:rsidR="0064269B" w:rsidRDefault="0064269B">
      <w:r>
        <w:tab/>
      </w:r>
    </w:p>
    <w:sectPr w:rsidR="0064269B" w:rsidSect="006426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147F"/>
    <w:multiLevelType w:val="hybridMultilevel"/>
    <w:tmpl w:val="EC82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9B"/>
    <w:rsid w:val="0037609E"/>
    <w:rsid w:val="003B15DD"/>
    <w:rsid w:val="004638B9"/>
    <w:rsid w:val="0057426B"/>
    <w:rsid w:val="0064269B"/>
    <w:rsid w:val="0067004A"/>
    <w:rsid w:val="007427EB"/>
    <w:rsid w:val="00B61DCF"/>
    <w:rsid w:val="00D15714"/>
    <w:rsid w:val="00DA554A"/>
    <w:rsid w:val="00E0766E"/>
    <w:rsid w:val="00E8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BEB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5DD"/>
    <w:pPr>
      <w:ind w:left="720"/>
      <w:contextualSpacing/>
    </w:pPr>
  </w:style>
  <w:style w:type="paragraph" w:styleId="BalloonText">
    <w:name w:val="Balloon Text"/>
    <w:basedOn w:val="Normal"/>
    <w:link w:val="BalloonTextChar"/>
    <w:uiPriority w:val="99"/>
    <w:semiHidden/>
    <w:unhideWhenUsed/>
    <w:rsid w:val="00376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9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5DD"/>
    <w:pPr>
      <w:ind w:left="720"/>
      <w:contextualSpacing/>
    </w:pPr>
  </w:style>
  <w:style w:type="paragraph" w:styleId="BalloonText">
    <w:name w:val="Balloon Text"/>
    <w:basedOn w:val="Normal"/>
    <w:link w:val="BalloonTextChar"/>
    <w:uiPriority w:val="99"/>
    <w:semiHidden/>
    <w:unhideWhenUsed/>
    <w:rsid w:val="00376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09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234</Words>
  <Characters>1339</Characters>
  <Application>Microsoft Macintosh Word</Application>
  <DocSecurity>0</DocSecurity>
  <Lines>11</Lines>
  <Paragraphs>3</Paragraphs>
  <ScaleCrop>false</ScaleCrop>
  <Company>Jefferson Middle School</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Learmonth</dc:creator>
  <cp:keywords/>
  <dc:description/>
  <cp:lastModifiedBy>Blake Learmonth</cp:lastModifiedBy>
  <cp:revision>6</cp:revision>
  <dcterms:created xsi:type="dcterms:W3CDTF">2014-07-22T17:56:00Z</dcterms:created>
  <dcterms:modified xsi:type="dcterms:W3CDTF">2014-08-12T17:32:00Z</dcterms:modified>
</cp:coreProperties>
</file>